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69AD83" w14:textId="77777777" w:rsidR="001A57B2" w:rsidRDefault="005D63E0" w:rsidP="001A57B2"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1868C7B2" wp14:editId="06C1B33C">
            <wp:extent cx="1619250" cy="1619250"/>
            <wp:effectExtent l="0" t="0" r="0" b="0"/>
            <wp:docPr id="1" name="Picture 1" descr="cid:image001.png@01D117BC.E778F7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id:image001.png@01D117BC.E778F710"/>
                    <pic:cNvPicPr/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323928" w14:textId="77777777" w:rsidR="001A57B2" w:rsidRDefault="001A57B2" w:rsidP="001A57B2"/>
    <w:p w14:paraId="4DC780B5" w14:textId="77777777" w:rsidR="001A57B2" w:rsidRPr="00C2763E" w:rsidRDefault="001A57B2" w:rsidP="001A57B2">
      <w:pPr>
        <w:jc w:val="center"/>
        <w:rPr>
          <w:rFonts w:ascii="Arial Black" w:hAnsi="Arial Black" w:cs="Arial"/>
          <w:b/>
          <w:bCs/>
          <w:i/>
          <w:iCs/>
          <w:color w:val="000000"/>
          <w:sz w:val="40"/>
          <w:szCs w:val="40"/>
          <w:u w:val="single"/>
        </w:rPr>
      </w:pPr>
      <w:r w:rsidRPr="00C2763E">
        <w:rPr>
          <w:rFonts w:ascii="Arial Black" w:hAnsi="Arial Black" w:cs="Arial"/>
          <w:b/>
          <w:bCs/>
          <w:i/>
          <w:iCs/>
          <w:color w:val="000000"/>
          <w:sz w:val="40"/>
          <w:szCs w:val="40"/>
          <w:u w:val="single"/>
        </w:rPr>
        <w:t xml:space="preserve">IN THE HIGH COURT OF </w:t>
      </w:r>
      <w:smartTag w:uri="urn:schemas-microsoft-com:office:smarttags" w:element="country-region">
        <w:smartTag w:uri="urn:schemas-microsoft-com:office:smarttags" w:element="place">
          <w:r w:rsidRPr="00C2763E">
            <w:rPr>
              <w:rFonts w:ascii="Arial Black" w:hAnsi="Arial Black" w:cs="Arial"/>
              <w:b/>
              <w:bCs/>
              <w:i/>
              <w:iCs/>
              <w:color w:val="000000"/>
              <w:sz w:val="40"/>
              <w:szCs w:val="40"/>
              <w:u w:val="single"/>
            </w:rPr>
            <w:t>SOUTH AFRICA</w:t>
          </w:r>
        </w:smartTag>
      </w:smartTag>
    </w:p>
    <w:p w14:paraId="79A17D09" w14:textId="77777777" w:rsidR="001A57B2" w:rsidRPr="00B43A12" w:rsidRDefault="001A57B2" w:rsidP="001A57B2">
      <w:pPr>
        <w:jc w:val="center"/>
        <w:rPr>
          <w:rFonts w:ascii="Arial Black" w:hAnsi="Arial Black" w:cs="Arial"/>
          <w:b/>
          <w:bCs/>
          <w:i/>
          <w:iCs/>
          <w:sz w:val="28"/>
          <w:szCs w:val="28"/>
        </w:rPr>
      </w:pPr>
      <w:r w:rsidRPr="00B43A12">
        <w:rPr>
          <w:rFonts w:ascii="Arial Black" w:hAnsi="Arial Black" w:cs="Arial"/>
          <w:b/>
          <w:bCs/>
          <w:i/>
          <w:iCs/>
          <w:sz w:val="28"/>
          <w:szCs w:val="28"/>
        </w:rPr>
        <w:t>(</w:t>
      </w:r>
      <w:r w:rsidR="003046D9">
        <w:rPr>
          <w:rFonts w:ascii="Arial Black" w:hAnsi="Arial Black" w:cs="Arial"/>
          <w:b/>
          <w:bCs/>
          <w:i/>
          <w:iCs/>
          <w:sz w:val="28"/>
          <w:szCs w:val="28"/>
        </w:rPr>
        <w:t xml:space="preserve">GAUTENG </w:t>
      </w:r>
      <w:r>
        <w:rPr>
          <w:rFonts w:ascii="Arial Black" w:hAnsi="Arial Black" w:cs="Arial"/>
          <w:b/>
          <w:bCs/>
          <w:i/>
          <w:iCs/>
          <w:sz w:val="28"/>
          <w:szCs w:val="28"/>
        </w:rPr>
        <w:t>DIVISION, PRETORIA</w:t>
      </w:r>
      <w:r w:rsidRPr="00B43A12">
        <w:rPr>
          <w:rFonts w:ascii="Arial Black" w:hAnsi="Arial Black" w:cs="Arial"/>
          <w:b/>
          <w:bCs/>
          <w:i/>
          <w:iCs/>
          <w:sz w:val="28"/>
          <w:szCs w:val="28"/>
        </w:rPr>
        <w:t>)</w:t>
      </w:r>
    </w:p>
    <w:p w14:paraId="4346C7F1" w14:textId="77777777" w:rsidR="001A57B2" w:rsidRPr="00B43A12" w:rsidRDefault="001A57B2" w:rsidP="001A57B2">
      <w:pPr>
        <w:jc w:val="center"/>
        <w:rPr>
          <w:rFonts w:ascii="Arial" w:hAnsi="Arial" w:cs="Arial"/>
        </w:rPr>
      </w:pPr>
    </w:p>
    <w:p w14:paraId="0D714431" w14:textId="0D264C8E" w:rsidR="001A57B2" w:rsidRPr="00B43A12" w:rsidRDefault="001A57B2" w:rsidP="001A57B2">
      <w:pPr>
        <w:jc w:val="center"/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</w:pPr>
      <w:r w:rsidRPr="00B43A12"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  <w:t xml:space="preserve">PRETORIA THIS </w:t>
      </w:r>
      <w:r w:rsidR="0088405D"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  <w:t>1</w:t>
      </w:r>
      <w:r w:rsidR="00E67C8E"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  <w:t>3</w:t>
      </w:r>
      <w:r w:rsidR="0088405D" w:rsidRPr="0088405D"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  <w:vertAlign w:val="superscript"/>
        </w:rPr>
        <w:t>TH</w:t>
      </w:r>
      <w:r w:rsidR="0088405D"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  <w:t xml:space="preserve"> </w:t>
      </w:r>
      <w:r w:rsidRPr="00B43A12"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  <w:t xml:space="preserve">  DAY </w:t>
      </w:r>
      <w:proofErr w:type="gramStart"/>
      <w:r w:rsidRPr="00B43A12"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  <w:t>OF</w:t>
      </w:r>
      <w:r w:rsidR="005A6AEF"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  <w:t xml:space="preserve"> </w:t>
      </w:r>
      <w:r w:rsidRPr="00B43A12"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  <w:t xml:space="preserve"> </w:t>
      </w:r>
      <w:r w:rsidR="0088405D"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  <w:t>JULY</w:t>
      </w:r>
      <w:proofErr w:type="gramEnd"/>
      <w:r w:rsidR="0088405D"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  <w:t xml:space="preserve"> 2020</w:t>
      </w:r>
    </w:p>
    <w:p w14:paraId="4D51C4E5" w14:textId="06D7500A" w:rsidR="001A57B2" w:rsidRPr="00B43A12" w:rsidRDefault="00E67C8E" w:rsidP="001A57B2">
      <w:pPr>
        <w:jc w:val="center"/>
        <w:rPr>
          <w:rFonts w:ascii="Arial Black" w:hAnsi="Arial Black" w:cs="Arial"/>
          <w:b/>
          <w:bCs/>
          <w:i/>
          <w:iCs/>
          <w:color w:val="000000"/>
          <w:sz w:val="36"/>
          <w:szCs w:val="36"/>
          <w:u w:val="single"/>
        </w:rPr>
      </w:pPr>
      <w:r>
        <w:rPr>
          <w:rFonts w:ascii="Arial Black" w:hAnsi="Arial Black" w:cs="Arial"/>
          <w:b/>
          <w:bCs/>
          <w:i/>
          <w:iCs/>
          <w:color w:val="000000"/>
          <w:sz w:val="36"/>
          <w:szCs w:val="36"/>
          <w:u w:val="single"/>
        </w:rPr>
        <w:t>MONDAY</w:t>
      </w:r>
    </w:p>
    <w:p w14:paraId="54FB6EC4" w14:textId="77777777"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14:paraId="4CD52C6B" w14:textId="77777777" w:rsidR="00A51186" w:rsidRDefault="00A51186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14:paraId="2915EF32" w14:textId="77777777"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14:paraId="49862156" w14:textId="77777777" w:rsidR="00A51186" w:rsidRPr="00B43A12" w:rsidRDefault="00A51186" w:rsidP="00A51186">
      <w:pPr>
        <w:pStyle w:val="Heading2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URGENT COURT</w:t>
      </w:r>
    </w:p>
    <w:p w14:paraId="39B9C7B8" w14:textId="77777777" w:rsidR="00A51186" w:rsidRDefault="00A51186" w:rsidP="00A51186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</w:p>
    <w:p w14:paraId="272FB1C4" w14:textId="77777777" w:rsidR="00A51186" w:rsidRDefault="00A51186" w:rsidP="00A51186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</w:p>
    <w:p w14:paraId="6BC37076" w14:textId="49AF86FF" w:rsidR="008F6720" w:rsidRPr="00967BF4" w:rsidRDefault="008F6720" w:rsidP="008F6720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967BF4">
        <w:rPr>
          <w:rFonts w:ascii="Arial" w:hAnsi="Arial" w:cs="Arial"/>
          <w:b/>
          <w:i/>
          <w:sz w:val="24"/>
          <w:szCs w:val="24"/>
          <w:u w:val="single"/>
        </w:rPr>
        <w:t>IN COURT</w:t>
      </w:r>
      <w:r w:rsidR="00E67C8E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="006D02A6">
        <w:rPr>
          <w:rFonts w:ascii="Arial" w:hAnsi="Arial" w:cs="Arial"/>
          <w:b/>
          <w:i/>
          <w:sz w:val="24"/>
          <w:szCs w:val="24"/>
          <w:u w:val="single"/>
        </w:rPr>
        <w:t xml:space="preserve">4A </w:t>
      </w:r>
      <w:r w:rsidRPr="00967BF4">
        <w:rPr>
          <w:rFonts w:ascii="Arial" w:hAnsi="Arial" w:cs="Arial"/>
          <w:b/>
          <w:i/>
          <w:sz w:val="24"/>
          <w:szCs w:val="24"/>
          <w:u w:val="single"/>
        </w:rPr>
        <w:t>AT 10:00</w:t>
      </w:r>
    </w:p>
    <w:p w14:paraId="43BE4AEA" w14:textId="4E0C32BA" w:rsidR="008F6720" w:rsidRPr="00967BF4" w:rsidRDefault="008F6720" w:rsidP="008F6720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 w:rsidRPr="00967BF4">
        <w:rPr>
          <w:rFonts w:ascii="Arial" w:hAnsi="Arial" w:cs="Arial"/>
          <w:b/>
          <w:sz w:val="24"/>
          <w:szCs w:val="24"/>
        </w:rPr>
        <w:t>BEFORE THE HONOURABLE JUSTICE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E67C8E">
        <w:rPr>
          <w:rFonts w:ascii="Arial" w:hAnsi="Arial" w:cs="Arial"/>
          <w:b/>
          <w:sz w:val="24"/>
          <w:szCs w:val="24"/>
        </w:rPr>
        <w:t>KHUMALO</w:t>
      </w:r>
    </w:p>
    <w:p w14:paraId="764CCA25" w14:textId="77777777" w:rsidR="008F6720" w:rsidRDefault="008F6720" w:rsidP="008F6720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14:paraId="7AF3F728" w14:textId="77777777" w:rsidR="008F6720" w:rsidRDefault="008F6720" w:rsidP="008F6720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14:paraId="7C5DB456" w14:textId="7E736157" w:rsidR="008F6720" w:rsidRPr="00967BF4" w:rsidRDefault="008F6720" w:rsidP="008F6720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967BF4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 w:rsidR="006D02A6">
        <w:rPr>
          <w:rFonts w:ascii="Arial" w:hAnsi="Arial" w:cs="Arial"/>
          <w:b/>
          <w:i/>
          <w:sz w:val="24"/>
          <w:szCs w:val="24"/>
          <w:u w:val="single"/>
        </w:rPr>
        <w:t>4B</w:t>
      </w:r>
      <w:r w:rsidR="00E67C8E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Pr="00967BF4">
        <w:rPr>
          <w:rFonts w:ascii="Arial" w:hAnsi="Arial" w:cs="Arial"/>
          <w:b/>
          <w:i/>
          <w:sz w:val="24"/>
          <w:szCs w:val="24"/>
          <w:u w:val="single"/>
        </w:rPr>
        <w:t>AT 10:00</w:t>
      </w:r>
    </w:p>
    <w:p w14:paraId="31DC3C5B" w14:textId="6C1C7CDE" w:rsidR="008F6720" w:rsidRDefault="008F6720" w:rsidP="008F6720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967BF4">
        <w:rPr>
          <w:rFonts w:ascii="Arial" w:hAnsi="Arial" w:cs="Arial"/>
          <w:b/>
          <w:sz w:val="24"/>
          <w:szCs w:val="24"/>
        </w:rPr>
        <w:t>BEFORE THE HONOURABLE JUSTICE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E67C8E">
        <w:rPr>
          <w:rFonts w:ascii="Arial" w:hAnsi="Arial" w:cs="Arial"/>
          <w:b/>
          <w:sz w:val="24"/>
          <w:szCs w:val="24"/>
        </w:rPr>
        <w:t>AVVAKOUMIDES AJ</w:t>
      </w:r>
    </w:p>
    <w:p w14:paraId="6904454D" w14:textId="77777777" w:rsidR="008F6720" w:rsidRDefault="008F6720" w:rsidP="008F6720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</w:p>
    <w:p w14:paraId="63E3776F" w14:textId="77777777" w:rsidR="008F6720" w:rsidRDefault="008F6720" w:rsidP="008F6720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</w:p>
    <w:p w14:paraId="2869BCB6" w14:textId="77777777" w:rsidR="008F6720" w:rsidRDefault="008F6720" w:rsidP="008F6720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</w:p>
    <w:p w14:paraId="7B794E5B" w14:textId="77777777" w:rsidR="008F6720" w:rsidRDefault="008F6720" w:rsidP="008F6720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</w:p>
    <w:p w14:paraId="77BFFAC2" w14:textId="77777777" w:rsidR="008F6720" w:rsidRDefault="008F6720" w:rsidP="008F6720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</w:p>
    <w:p w14:paraId="1B03CE81" w14:textId="77777777" w:rsidR="008F6720" w:rsidRDefault="008F6720" w:rsidP="008F6720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</w:p>
    <w:p w14:paraId="7C15DF3C" w14:textId="77777777" w:rsidR="008F6720" w:rsidRDefault="008F6720" w:rsidP="008F6720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</w:p>
    <w:p w14:paraId="6E21FFB9" w14:textId="77777777" w:rsidR="008F6720" w:rsidRDefault="008F6720" w:rsidP="008F6720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</w:p>
    <w:p w14:paraId="295C5106" w14:textId="77777777" w:rsidR="008F6720" w:rsidRDefault="008F6720" w:rsidP="008F6720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</w:p>
    <w:p w14:paraId="559D0D8C" w14:textId="77777777" w:rsidR="008F6720" w:rsidRDefault="008F6720" w:rsidP="008F6720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</w:p>
    <w:p w14:paraId="051DA0CF" w14:textId="77777777" w:rsidR="008F6720" w:rsidRDefault="008F6720" w:rsidP="008F6720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</w:p>
    <w:p w14:paraId="5CAEDCB8" w14:textId="77777777" w:rsidR="008F6720" w:rsidRPr="00967BF4" w:rsidRDefault="008F6720" w:rsidP="008F6720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14:paraId="3B566F89" w14:textId="77777777" w:rsidR="008F6720" w:rsidRDefault="008F6720" w:rsidP="008F6720">
      <w:pPr>
        <w:jc w:val="center"/>
        <w:rPr>
          <w:rFonts w:ascii="Arial Black" w:hAnsi="Arial Black" w:cs="Arial"/>
          <w:b/>
          <w:bCs/>
          <w:i/>
          <w:iCs/>
          <w:color w:val="000000"/>
          <w:sz w:val="36"/>
          <w:szCs w:val="36"/>
          <w:u w:val="single"/>
        </w:rPr>
      </w:pPr>
    </w:p>
    <w:p w14:paraId="7E01BBCC" w14:textId="77777777" w:rsidR="008F6720" w:rsidRPr="00B43A12" w:rsidRDefault="008F6720" w:rsidP="008F6720">
      <w:pPr>
        <w:tabs>
          <w:tab w:val="left" w:pos="4200"/>
        </w:tabs>
        <w:jc w:val="center"/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</w:pPr>
      <w:r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  <w:lastRenderedPageBreak/>
        <w:t>UNOPPOSED MOTIONS</w:t>
      </w:r>
    </w:p>
    <w:p w14:paraId="238E89EE" w14:textId="77777777" w:rsidR="008F6720" w:rsidRDefault="008F6720" w:rsidP="008F6720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14:paraId="2E4E3D03" w14:textId="77777777" w:rsidR="008F6720" w:rsidRPr="00B43A12" w:rsidRDefault="008F6720" w:rsidP="008F6720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t>I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N COURT </w:t>
      </w:r>
      <w:r>
        <w:rPr>
          <w:rFonts w:ascii="Arial" w:hAnsi="Arial" w:cs="Arial"/>
          <w:b/>
          <w:i/>
          <w:sz w:val="24"/>
          <w:szCs w:val="24"/>
          <w:u w:val="single"/>
        </w:rPr>
        <w:t>2A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 10:00</w:t>
      </w:r>
    </w:p>
    <w:p w14:paraId="0A8775DC" w14:textId="54BC7167" w:rsidR="008F6720" w:rsidRDefault="008F6720" w:rsidP="008F6720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BEFORE THE HONOURABLE JUSTICE </w:t>
      </w:r>
      <w:r w:rsidR="00E67C8E">
        <w:rPr>
          <w:rFonts w:ascii="Arial" w:hAnsi="Arial" w:cs="Arial"/>
          <w:sz w:val="24"/>
          <w:szCs w:val="24"/>
        </w:rPr>
        <w:t>KOLLAPEN</w:t>
      </w:r>
    </w:p>
    <w:p w14:paraId="09C11D44" w14:textId="77777777" w:rsidR="008F6720" w:rsidRDefault="008F6720" w:rsidP="008F6720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14:paraId="508C70DA" w14:textId="77777777" w:rsidR="008F6720" w:rsidRPr="00B43A12" w:rsidRDefault="008F6720" w:rsidP="008F6720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t>IN COURT 2B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AT 10:00</w:t>
      </w:r>
    </w:p>
    <w:p w14:paraId="377D80A2" w14:textId="5C3AC15C" w:rsidR="008F6720" w:rsidRDefault="008F6720" w:rsidP="00E67C8E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>BEFORE THE HONOURABLE JUSTICE</w:t>
      </w:r>
      <w:r w:rsidR="00E67C8E">
        <w:rPr>
          <w:rFonts w:ascii="Arial" w:hAnsi="Arial" w:cs="Arial"/>
          <w:sz w:val="24"/>
          <w:szCs w:val="24"/>
        </w:rPr>
        <w:t xml:space="preserve"> BAQWA</w:t>
      </w:r>
    </w:p>
    <w:p w14:paraId="5D644562" w14:textId="77777777" w:rsidR="00E67C8E" w:rsidRPr="00E67C8E" w:rsidRDefault="00E67C8E" w:rsidP="00E67C8E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14:paraId="64BCA76F" w14:textId="77777777" w:rsidR="008F6720" w:rsidRPr="00A73AA4" w:rsidRDefault="008F6720" w:rsidP="008F6720">
      <w:pPr>
        <w:pStyle w:val="Header"/>
        <w:rPr>
          <w:rFonts w:ascii="Arial" w:hAnsi="Arial" w:cs="Arial"/>
          <w:b/>
          <w:i/>
          <w:sz w:val="24"/>
          <w:szCs w:val="24"/>
          <w:u w:val="single"/>
        </w:rPr>
      </w:pPr>
      <w:r w:rsidRPr="00A73AA4">
        <w:rPr>
          <w:rFonts w:ascii="Arial" w:hAnsi="Arial" w:cs="Arial"/>
          <w:b/>
          <w:i/>
          <w:sz w:val="24"/>
          <w:szCs w:val="24"/>
          <w:u w:val="single"/>
        </w:rPr>
        <w:t xml:space="preserve">IN COURT  </w:t>
      </w:r>
      <w:r>
        <w:rPr>
          <w:rFonts w:ascii="Arial" w:hAnsi="Arial" w:cs="Arial"/>
          <w:b/>
          <w:i/>
          <w:sz w:val="24"/>
          <w:szCs w:val="24"/>
          <w:u w:val="single"/>
        </w:rPr>
        <w:t>2</w:t>
      </w:r>
      <w:proofErr w:type="gramStart"/>
      <w:r>
        <w:rPr>
          <w:rFonts w:ascii="Arial" w:hAnsi="Arial" w:cs="Arial"/>
          <w:b/>
          <w:i/>
          <w:sz w:val="24"/>
          <w:szCs w:val="24"/>
          <w:u w:val="single"/>
        </w:rPr>
        <w:t>C</w:t>
      </w:r>
      <w:r w:rsidRPr="00A73AA4">
        <w:rPr>
          <w:rFonts w:ascii="Arial" w:hAnsi="Arial" w:cs="Arial"/>
          <w:b/>
          <w:i/>
          <w:sz w:val="24"/>
          <w:szCs w:val="24"/>
          <w:u w:val="single"/>
        </w:rPr>
        <w:t xml:space="preserve">  AT</w:t>
      </w:r>
      <w:proofErr w:type="gramEnd"/>
      <w:r w:rsidRPr="00A73AA4">
        <w:rPr>
          <w:rFonts w:ascii="Arial" w:hAnsi="Arial" w:cs="Arial"/>
          <w:b/>
          <w:i/>
          <w:sz w:val="24"/>
          <w:szCs w:val="24"/>
          <w:u w:val="single"/>
        </w:rPr>
        <w:t xml:space="preserve"> 10:00</w:t>
      </w:r>
    </w:p>
    <w:p w14:paraId="34702C56" w14:textId="74E99617" w:rsidR="008F6720" w:rsidRPr="00A73AA4" w:rsidRDefault="008F6720" w:rsidP="008F6720">
      <w:pPr>
        <w:pStyle w:val="Header"/>
        <w:rPr>
          <w:rFonts w:ascii="Arial" w:hAnsi="Arial" w:cs="Arial"/>
          <w:b/>
          <w:sz w:val="24"/>
          <w:szCs w:val="24"/>
        </w:rPr>
      </w:pPr>
      <w:r w:rsidRPr="00A73AA4">
        <w:rPr>
          <w:rFonts w:ascii="Arial" w:hAnsi="Arial" w:cs="Arial"/>
          <w:sz w:val="24"/>
          <w:szCs w:val="24"/>
        </w:rPr>
        <w:t xml:space="preserve">BEFORE THE HONOURABLE JUSTICE </w:t>
      </w:r>
      <w:r w:rsidR="00E67C8E">
        <w:rPr>
          <w:rFonts w:ascii="Arial" w:hAnsi="Arial" w:cs="Arial"/>
          <w:sz w:val="24"/>
          <w:szCs w:val="24"/>
        </w:rPr>
        <w:t>MAKHUBELE</w:t>
      </w:r>
    </w:p>
    <w:p w14:paraId="4E619F01" w14:textId="77777777" w:rsidR="008F6720" w:rsidRPr="00A73AA4" w:rsidRDefault="008F6720" w:rsidP="008F6720">
      <w:pPr>
        <w:pStyle w:val="Header"/>
        <w:rPr>
          <w:rFonts w:ascii="Arial" w:hAnsi="Arial" w:cs="Arial"/>
          <w:sz w:val="24"/>
          <w:szCs w:val="24"/>
        </w:rPr>
      </w:pPr>
    </w:p>
    <w:p w14:paraId="121DD94F" w14:textId="77777777" w:rsidR="00A51186" w:rsidRDefault="00A51186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14:paraId="1E266D6A" w14:textId="77777777" w:rsidR="00A51186" w:rsidRDefault="00A51186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14:paraId="43403A73" w14:textId="77777777" w:rsidR="00A51186" w:rsidRDefault="00A51186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14:paraId="120F176F" w14:textId="77777777" w:rsidR="00A51186" w:rsidRDefault="00A51186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14:paraId="6802C601" w14:textId="77777777"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14:paraId="4D72F58B" w14:textId="77777777" w:rsidR="001A57B2" w:rsidRPr="00B43A12" w:rsidRDefault="001A57B2" w:rsidP="001A57B2">
      <w:pPr>
        <w:pStyle w:val="Heading2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PART HEARD MATTERS</w:t>
      </w:r>
    </w:p>
    <w:p w14:paraId="4E42C5E3" w14:textId="77777777"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14:paraId="72AE80FC" w14:textId="77777777"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14:paraId="63DF428C" w14:textId="77777777" w:rsidR="00E67C8E" w:rsidRDefault="00E67C8E" w:rsidP="00E67C8E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>
        <w:rPr>
          <w:rFonts w:ascii="Arial" w:hAnsi="Arial" w:cs="Arial"/>
          <w:b/>
          <w:bCs/>
          <w:i/>
          <w:iCs/>
          <w:sz w:val="24"/>
          <w:szCs w:val="24"/>
          <w:u w:val="single"/>
        </w:rPr>
        <w:t>IN COURT GB AT 10:00</w:t>
      </w:r>
    </w:p>
    <w:p w14:paraId="0708D200" w14:textId="77777777" w:rsidR="00E67C8E" w:rsidRPr="00E67C8E" w:rsidRDefault="00E67C8E" w:rsidP="00E67C8E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BEFORE THE HONOURABLE JUSTICE BAM </w:t>
      </w:r>
    </w:p>
    <w:p w14:paraId="0700319C" w14:textId="77777777" w:rsidR="00E67C8E" w:rsidRDefault="00E67C8E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</w:p>
    <w:p w14:paraId="2B97367D" w14:textId="786CF501" w:rsidR="001A57B2" w:rsidRPr="00B43A12" w:rsidRDefault="008F6720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t>IN COURT  4</w:t>
      </w:r>
      <w:proofErr w:type="gramStart"/>
      <w:r>
        <w:rPr>
          <w:rFonts w:ascii="Arial" w:hAnsi="Arial" w:cs="Arial"/>
          <w:b/>
          <w:i/>
          <w:sz w:val="24"/>
          <w:szCs w:val="24"/>
          <w:u w:val="single"/>
        </w:rPr>
        <w:t xml:space="preserve">E </w:t>
      </w:r>
      <w:r w:rsidR="001A57B2"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AT</w:t>
      </w:r>
      <w:proofErr w:type="gramEnd"/>
      <w:r w:rsidR="001A57B2"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10:00</w:t>
      </w:r>
    </w:p>
    <w:p w14:paraId="63122576" w14:textId="77777777" w:rsidR="001A57B2" w:rsidRPr="00B43A1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 w:rsidR="008F6720">
        <w:rPr>
          <w:rFonts w:ascii="Arial" w:hAnsi="Arial" w:cs="Arial"/>
          <w:sz w:val="24"/>
          <w:szCs w:val="24"/>
        </w:rPr>
        <w:t>HOLLAND-MUTER AJ</w:t>
      </w:r>
    </w:p>
    <w:p w14:paraId="4A3407B8" w14:textId="77777777"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14:paraId="4918EE3E" w14:textId="31AC7D8D" w:rsidR="001A57B2" w:rsidRDefault="00E67C8E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>
        <w:rPr>
          <w:rFonts w:ascii="Arial" w:hAnsi="Arial" w:cs="Arial"/>
          <w:b/>
          <w:bCs/>
          <w:i/>
          <w:iCs/>
          <w:sz w:val="24"/>
          <w:szCs w:val="24"/>
          <w:u w:val="single"/>
        </w:rPr>
        <w:t>IN COURT G</w:t>
      </w:r>
      <w:r w:rsidR="006D02A6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A</w:t>
      </w:r>
      <w:r>
        <w:rPr>
          <w:rFonts w:ascii="Arial" w:hAnsi="Arial" w:cs="Arial"/>
          <w:b/>
          <w:bCs/>
          <w:i/>
          <w:iCs/>
          <w:sz w:val="24"/>
          <w:szCs w:val="24"/>
          <w:u w:val="single"/>
        </w:rPr>
        <w:t xml:space="preserve"> AT 10:00</w:t>
      </w:r>
    </w:p>
    <w:p w14:paraId="07FA4C99" w14:textId="2F1472DA" w:rsidR="00E67C8E" w:rsidRPr="00E67C8E" w:rsidRDefault="00E67C8E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BEF</w:t>
      </w:r>
      <w:r w:rsidR="006D02A6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RE THE HONOURABLE JUSTICE MATHUNZI AJ</w:t>
      </w:r>
    </w:p>
    <w:p w14:paraId="19341A0E" w14:textId="77777777"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</w:p>
    <w:p w14:paraId="4B93ED13" w14:textId="66618A84" w:rsidR="008F6720" w:rsidRDefault="006D02A6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t>IN COURT GC AT 9H30:</w:t>
      </w:r>
    </w:p>
    <w:p w14:paraId="56D27D5E" w14:textId="7B9E4073" w:rsidR="006D02A6" w:rsidRPr="00E67C8E" w:rsidRDefault="006D02A6" w:rsidP="006D02A6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BEFORE THE HONOURABLE JUSTICE M</w:t>
      </w:r>
      <w:r>
        <w:rPr>
          <w:rFonts w:ascii="Arial" w:hAnsi="Arial" w:cs="Arial"/>
          <w:sz w:val="24"/>
          <w:szCs w:val="24"/>
        </w:rPr>
        <w:t xml:space="preserve">ILLAR </w:t>
      </w:r>
      <w:r>
        <w:rPr>
          <w:rFonts w:ascii="Arial" w:hAnsi="Arial" w:cs="Arial"/>
          <w:sz w:val="24"/>
          <w:szCs w:val="24"/>
        </w:rPr>
        <w:t>AJ</w:t>
      </w:r>
    </w:p>
    <w:p w14:paraId="470BE9C8" w14:textId="77777777" w:rsidR="006D02A6" w:rsidRDefault="006D02A6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</w:p>
    <w:p w14:paraId="04FAD7E2" w14:textId="77777777" w:rsidR="008F6720" w:rsidRDefault="008F6720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</w:p>
    <w:p w14:paraId="2638B4BF" w14:textId="77777777" w:rsidR="008F6720" w:rsidRDefault="008F6720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</w:p>
    <w:p w14:paraId="687ACD57" w14:textId="77777777" w:rsidR="008F6720" w:rsidRDefault="008F6720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</w:p>
    <w:p w14:paraId="4A246729" w14:textId="77777777" w:rsidR="008F6720" w:rsidRDefault="008F6720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</w:p>
    <w:p w14:paraId="71966097" w14:textId="77777777" w:rsidR="008F6720" w:rsidRDefault="008F6720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</w:p>
    <w:p w14:paraId="310472BF" w14:textId="77777777" w:rsidR="008F6720" w:rsidRDefault="008F6720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</w:p>
    <w:p w14:paraId="12B2E6D3" w14:textId="77777777" w:rsidR="008F6720" w:rsidRDefault="008F6720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</w:p>
    <w:p w14:paraId="744DF388" w14:textId="77777777" w:rsidR="008F6720" w:rsidRDefault="008F6720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</w:p>
    <w:p w14:paraId="6D84A22A" w14:textId="77777777" w:rsidR="008F6720" w:rsidRDefault="008F6720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</w:p>
    <w:p w14:paraId="144E058B" w14:textId="77777777" w:rsidR="008F6720" w:rsidRDefault="008F6720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</w:p>
    <w:p w14:paraId="103768B6" w14:textId="77777777" w:rsidR="008F6720" w:rsidRDefault="008F6720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14:paraId="38B8BEF9" w14:textId="77777777"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14:paraId="22831A6B" w14:textId="77777777"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14:paraId="1A994B0C" w14:textId="77777777"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14:paraId="05E0CC7A" w14:textId="77777777"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14:paraId="1C1111E1" w14:textId="77777777" w:rsidR="0066637C" w:rsidRDefault="0066637C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14:paraId="55E7A8FF" w14:textId="77777777" w:rsidR="0066637C" w:rsidRDefault="0066637C" w:rsidP="0066637C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sz w:val="24"/>
          <w:szCs w:val="24"/>
        </w:rPr>
      </w:pPr>
      <w:r>
        <w:rPr>
          <w:noProof/>
          <w:color w:val="1F497D"/>
          <w:sz w:val="24"/>
          <w:szCs w:val="24"/>
          <w:lang w:val="en-ZA" w:eastAsia="en-ZA"/>
        </w:rPr>
        <w:lastRenderedPageBreak/>
        <w:drawing>
          <wp:inline distT="0" distB="0" distL="0" distR="0" wp14:anchorId="5005C7C8" wp14:editId="08CE2C56">
            <wp:extent cx="1619250" cy="1619250"/>
            <wp:effectExtent l="0" t="0" r="0" b="0"/>
            <wp:docPr id="3" name="Picture 3" descr="cid:image001.png@01D117BC.E778F7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117BC.E778F71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7F1BE1" w14:textId="77777777" w:rsidR="0066637C" w:rsidRDefault="0066637C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14:paraId="6B5D46A6" w14:textId="77777777" w:rsidR="00A51186" w:rsidRPr="00B43A12" w:rsidRDefault="00A51186" w:rsidP="00A51186">
      <w:pPr>
        <w:pStyle w:val="Heading2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CIVIL TRIAL JUDGES</w:t>
      </w:r>
    </w:p>
    <w:p w14:paraId="746C4C2E" w14:textId="77777777" w:rsidR="00A51186" w:rsidRDefault="00A51186" w:rsidP="00A51186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14:paraId="79B386E8" w14:textId="77777777" w:rsidR="00A51186" w:rsidRDefault="00A51186" w:rsidP="00A51186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14:paraId="774B5868" w14:textId="77777777" w:rsidR="008F6720" w:rsidRPr="00B43A12" w:rsidRDefault="008F6720" w:rsidP="008F6720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>IN COURT    AT 10:00</w:t>
      </w:r>
    </w:p>
    <w:p w14:paraId="2265EA3B" w14:textId="25AD1EB9" w:rsidR="008F6720" w:rsidRPr="00E67C8E" w:rsidRDefault="00E67C8E" w:rsidP="00E67C8E">
      <w:pPr>
        <w:jc w:val="both"/>
        <w:rPr>
          <w:rFonts w:ascii="Arial" w:hAnsi="Arial" w:cs="Arial"/>
        </w:rPr>
      </w:pPr>
      <w:r w:rsidRPr="00E67C8E">
        <w:rPr>
          <w:rFonts w:ascii="Arial" w:hAnsi="Arial" w:cs="Arial"/>
        </w:rPr>
        <w:t>THE HONOURABLE MR. JUSTICE VAN TWISK AJ</w:t>
      </w:r>
    </w:p>
    <w:p w14:paraId="42DEE7FB" w14:textId="77777777" w:rsidR="00E67C8E" w:rsidRDefault="00E67C8E" w:rsidP="008F6720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</w:p>
    <w:p w14:paraId="3AD79B39" w14:textId="7D806CE7" w:rsidR="008F6720" w:rsidRPr="00B43A12" w:rsidRDefault="008F6720" w:rsidP="008F6720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>IN COURT    AT 10:00</w:t>
      </w:r>
    </w:p>
    <w:p w14:paraId="79D95A08" w14:textId="5432D180" w:rsidR="00E67C8E" w:rsidRPr="00E67C8E" w:rsidRDefault="00E67C8E" w:rsidP="00E67C8E">
      <w:pPr>
        <w:jc w:val="both"/>
        <w:rPr>
          <w:rFonts w:ascii="Arial" w:hAnsi="Arial" w:cs="Arial"/>
        </w:rPr>
      </w:pPr>
      <w:r w:rsidRPr="00E67C8E">
        <w:rPr>
          <w:rFonts w:ascii="Arial" w:hAnsi="Arial" w:cs="Arial"/>
        </w:rPr>
        <w:t>THE HONOURABLE MADAM JUSTICE PAUER AJ</w:t>
      </w:r>
    </w:p>
    <w:p w14:paraId="217A35EF" w14:textId="77777777" w:rsidR="008F6720" w:rsidRDefault="008F6720" w:rsidP="008F6720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14:paraId="6873DAE1" w14:textId="77777777" w:rsidR="008F6720" w:rsidRPr="00B43A12" w:rsidRDefault="008F6720" w:rsidP="008F6720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>IN COURT    AT 10:00</w:t>
      </w:r>
    </w:p>
    <w:p w14:paraId="3FA0C766" w14:textId="2D6E93CB" w:rsidR="008F6720" w:rsidRPr="00B43A12" w:rsidRDefault="008F6720" w:rsidP="008F6720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 w:rsidR="00E67C8E">
        <w:rPr>
          <w:rFonts w:ascii="Arial" w:hAnsi="Arial" w:cs="Arial"/>
          <w:sz w:val="24"/>
          <w:szCs w:val="24"/>
        </w:rPr>
        <w:t>HARMS</w:t>
      </w:r>
      <w:r>
        <w:rPr>
          <w:rFonts w:ascii="Arial" w:hAnsi="Arial" w:cs="Arial"/>
          <w:sz w:val="24"/>
          <w:szCs w:val="24"/>
        </w:rPr>
        <w:t xml:space="preserve"> AJ</w:t>
      </w:r>
    </w:p>
    <w:p w14:paraId="160E6FD8" w14:textId="77777777" w:rsidR="008F6720" w:rsidRDefault="008F6720" w:rsidP="008F6720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14:paraId="42E57880" w14:textId="77777777" w:rsidR="008F6720" w:rsidRPr="00B43A12" w:rsidRDefault="008F6720" w:rsidP="008F6720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>IN COURT    AT 10:00</w:t>
      </w:r>
    </w:p>
    <w:p w14:paraId="784CA7D4" w14:textId="11517118" w:rsidR="008F6720" w:rsidRPr="00B43A12" w:rsidRDefault="008F6720" w:rsidP="008F6720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 w:rsidR="00E67C8E">
        <w:rPr>
          <w:rFonts w:ascii="Arial" w:hAnsi="Arial" w:cs="Arial"/>
          <w:sz w:val="24"/>
          <w:szCs w:val="24"/>
        </w:rPr>
        <w:t>LUBISI</w:t>
      </w:r>
      <w:r>
        <w:rPr>
          <w:rFonts w:ascii="Arial" w:hAnsi="Arial" w:cs="Arial"/>
          <w:sz w:val="24"/>
          <w:szCs w:val="24"/>
        </w:rPr>
        <w:t xml:space="preserve"> AJ </w:t>
      </w:r>
    </w:p>
    <w:p w14:paraId="2FCF6E59" w14:textId="77777777" w:rsidR="008F6720" w:rsidRDefault="008F6720" w:rsidP="008F6720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14:paraId="43C90966" w14:textId="77777777" w:rsidR="008F6720" w:rsidRPr="00B43A12" w:rsidRDefault="008F6720" w:rsidP="008F6720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>IN COURT    AT 10:00</w:t>
      </w:r>
    </w:p>
    <w:p w14:paraId="127A6952" w14:textId="0280D8CF" w:rsidR="008F6720" w:rsidRPr="00B43A12" w:rsidRDefault="008F6720" w:rsidP="008F6720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 w:rsidR="00E67C8E">
        <w:rPr>
          <w:rFonts w:ascii="Arial" w:hAnsi="Arial" w:cs="Arial"/>
          <w:sz w:val="24"/>
          <w:szCs w:val="24"/>
        </w:rPr>
        <w:t>ERASMUS</w:t>
      </w:r>
      <w:r>
        <w:rPr>
          <w:rFonts w:ascii="Arial" w:hAnsi="Arial" w:cs="Arial"/>
          <w:sz w:val="24"/>
          <w:szCs w:val="24"/>
        </w:rPr>
        <w:t xml:space="preserve"> AJ</w:t>
      </w:r>
    </w:p>
    <w:p w14:paraId="7D272B67" w14:textId="77777777" w:rsidR="008F6720" w:rsidRDefault="008F6720" w:rsidP="008F6720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14:paraId="62B90C98" w14:textId="77777777" w:rsidR="008F6720" w:rsidRPr="00B43A12" w:rsidRDefault="008F6720" w:rsidP="008F6720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>IN COURT    AT 10:00</w:t>
      </w:r>
    </w:p>
    <w:p w14:paraId="70251EEC" w14:textId="39966BA1" w:rsidR="008F6720" w:rsidRPr="00B43A12" w:rsidRDefault="008F6720" w:rsidP="008F6720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 w:rsidR="00E67C8E">
        <w:rPr>
          <w:rFonts w:ascii="Arial" w:hAnsi="Arial" w:cs="Arial"/>
          <w:sz w:val="24"/>
          <w:szCs w:val="24"/>
        </w:rPr>
        <w:t>FERGUSON</w:t>
      </w:r>
      <w:r>
        <w:rPr>
          <w:rFonts w:ascii="Arial" w:hAnsi="Arial" w:cs="Arial"/>
          <w:sz w:val="24"/>
          <w:szCs w:val="24"/>
        </w:rPr>
        <w:t xml:space="preserve"> AJ </w:t>
      </w:r>
    </w:p>
    <w:p w14:paraId="5B203FAA" w14:textId="77777777" w:rsidR="008F6720" w:rsidRDefault="008F6720" w:rsidP="008F6720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14:paraId="7F374761" w14:textId="77777777" w:rsidR="008F6720" w:rsidRPr="00B43A12" w:rsidRDefault="008F6720" w:rsidP="008F6720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>IN COURT    AT 10:00</w:t>
      </w:r>
    </w:p>
    <w:p w14:paraId="06BA404A" w14:textId="66E26F7F" w:rsidR="008F6720" w:rsidRPr="00B43A12" w:rsidRDefault="008F6720" w:rsidP="008F6720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 w:rsidR="00E67C8E">
        <w:rPr>
          <w:rFonts w:ascii="Arial" w:hAnsi="Arial" w:cs="Arial"/>
          <w:sz w:val="24"/>
          <w:szCs w:val="24"/>
        </w:rPr>
        <w:t>STRYDOM</w:t>
      </w:r>
      <w:r>
        <w:rPr>
          <w:rFonts w:ascii="Arial" w:hAnsi="Arial" w:cs="Arial"/>
          <w:sz w:val="24"/>
          <w:szCs w:val="24"/>
        </w:rPr>
        <w:t xml:space="preserve"> AJ</w:t>
      </w:r>
    </w:p>
    <w:p w14:paraId="324107AA" w14:textId="77777777" w:rsidR="00A51186" w:rsidRDefault="00A51186" w:rsidP="00A51186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14:paraId="6D1BC189" w14:textId="77777777" w:rsidR="00E67C8E" w:rsidRPr="00B43A12" w:rsidRDefault="00E67C8E" w:rsidP="00E67C8E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>IN COURT    AT 10:00</w:t>
      </w:r>
    </w:p>
    <w:p w14:paraId="5CDC9563" w14:textId="4351431D" w:rsidR="00E67C8E" w:rsidRPr="00B43A12" w:rsidRDefault="00E67C8E" w:rsidP="00E67C8E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>ST</w:t>
      </w:r>
      <w:r>
        <w:rPr>
          <w:rFonts w:ascii="Arial" w:hAnsi="Arial" w:cs="Arial"/>
          <w:sz w:val="24"/>
          <w:szCs w:val="24"/>
        </w:rPr>
        <w:t>EENKAMP</w:t>
      </w:r>
      <w:r>
        <w:rPr>
          <w:rFonts w:ascii="Arial" w:hAnsi="Arial" w:cs="Arial"/>
          <w:sz w:val="24"/>
          <w:szCs w:val="24"/>
        </w:rPr>
        <w:t xml:space="preserve"> AJ</w:t>
      </w:r>
    </w:p>
    <w:p w14:paraId="03CFC1C1" w14:textId="77777777" w:rsidR="00A51186" w:rsidRDefault="00A51186" w:rsidP="00A51186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14:paraId="5448B70B" w14:textId="77777777" w:rsidR="00A51186" w:rsidRDefault="00A51186" w:rsidP="00A51186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14:paraId="04A3081A" w14:textId="77777777" w:rsidR="00A51186" w:rsidRPr="00B43A12" w:rsidRDefault="00A51186" w:rsidP="00A51186">
      <w:pPr>
        <w:pStyle w:val="Heading2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COURTS  AVAILABLE</w:t>
      </w:r>
    </w:p>
    <w:p w14:paraId="7D7A7E85" w14:textId="77777777" w:rsidR="00A51186" w:rsidRDefault="00A51186" w:rsidP="00A51186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14:paraId="5F54B38B" w14:textId="77777777" w:rsidR="00A51186" w:rsidRDefault="00A51186" w:rsidP="00A51186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14:paraId="4F78C5D2" w14:textId="77777777" w:rsidR="00A51186" w:rsidRDefault="00A51186" w:rsidP="00A51186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14:paraId="6749D976" w14:textId="77777777" w:rsidR="00A51186" w:rsidRDefault="00A51186" w:rsidP="00A51186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14:paraId="17286B59" w14:textId="77777777" w:rsidR="00A51186" w:rsidRDefault="00A51186" w:rsidP="00A51186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14:paraId="04AAE2E4" w14:textId="77777777" w:rsidR="00A51186" w:rsidRDefault="00A51186" w:rsidP="00A51186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14:paraId="2ACF0917" w14:textId="77777777" w:rsidR="0066637C" w:rsidRDefault="0066637C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14:paraId="1CC8CD42" w14:textId="77777777" w:rsidR="0066637C" w:rsidRDefault="0066637C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14:paraId="5E770E34" w14:textId="77777777" w:rsidR="00A77FA6" w:rsidRDefault="00A77FA6"/>
    <w:sectPr w:rsidR="00A77FA6" w:rsidSect="002F450A">
      <w:headerReference w:type="even" r:id="rId9"/>
      <w:headerReference w:type="default" r:id="rId10"/>
      <w:pgSz w:w="12240" w:h="15840"/>
      <w:pgMar w:top="1135" w:right="360" w:bottom="240" w:left="42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750F46" w14:textId="77777777" w:rsidR="00B55AA1" w:rsidRDefault="00B55AA1">
      <w:pPr>
        <w:spacing w:after="0" w:line="240" w:lineRule="auto"/>
      </w:pPr>
      <w:r>
        <w:separator/>
      </w:r>
    </w:p>
  </w:endnote>
  <w:endnote w:type="continuationSeparator" w:id="0">
    <w:p w14:paraId="57651AF1" w14:textId="77777777" w:rsidR="00B55AA1" w:rsidRDefault="00B55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829151" w14:textId="77777777" w:rsidR="00B55AA1" w:rsidRDefault="00B55AA1">
      <w:pPr>
        <w:spacing w:after="0" w:line="240" w:lineRule="auto"/>
      </w:pPr>
      <w:r>
        <w:separator/>
      </w:r>
    </w:p>
  </w:footnote>
  <w:footnote w:type="continuationSeparator" w:id="0">
    <w:p w14:paraId="40A642C4" w14:textId="77777777" w:rsidR="00B55AA1" w:rsidRDefault="00B55A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FB49D2" w14:textId="77777777" w:rsidR="00FF1E5F" w:rsidRDefault="00A77FA6" w:rsidP="002F450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D4BC825" w14:textId="77777777" w:rsidR="00FF1E5F" w:rsidRDefault="00B55A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D018A6" w14:textId="77777777" w:rsidR="00FF1E5F" w:rsidRPr="00E557A1" w:rsidRDefault="00A77FA6" w:rsidP="002F450A">
    <w:pPr>
      <w:pStyle w:val="Header"/>
      <w:framePr w:wrap="around" w:vAnchor="text" w:hAnchor="margin" w:xAlign="center" w:y="1"/>
      <w:rPr>
        <w:rStyle w:val="PageNumber"/>
        <w:b/>
        <w:sz w:val="24"/>
        <w:szCs w:val="24"/>
      </w:rPr>
    </w:pPr>
    <w:r w:rsidRPr="00E557A1">
      <w:rPr>
        <w:rStyle w:val="PageNumber"/>
        <w:b/>
        <w:sz w:val="24"/>
        <w:szCs w:val="24"/>
      </w:rPr>
      <w:t xml:space="preserve">Page </w:t>
    </w:r>
    <w:r w:rsidRPr="00E557A1">
      <w:rPr>
        <w:rStyle w:val="PageNumber"/>
        <w:b/>
        <w:sz w:val="24"/>
        <w:szCs w:val="24"/>
      </w:rPr>
      <w:fldChar w:fldCharType="begin"/>
    </w:r>
    <w:r w:rsidRPr="00E557A1">
      <w:rPr>
        <w:rStyle w:val="PageNumber"/>
        <w:b/>
        <w:sz w:val="24"/>
        <w:szCs w:val="24"/>
      </w:rPr>
      <w:instrText xml:space="preserve"> PAGE </w:instrText>
    </w:r>
    <w:r w:rsidRPr="00E557A1">
      <w:rPr>
        <w:rStyle w:val="PageNumber"/>
        <w:b/>
        <w:sz w:val="24"/>
        <w:szCs w:val="24"/>
      </w:rPr>
      <w:fldChar w:fldCharType="separate"/>
    </w:r>
    <w:r w:rsidR="008F6720">
      <w:rPr>
        <w:rStyle w:val="PageNumber"/>
        <w:b/>
        <w:noProof/>
        <w:sz w:val="24"/>
        <w:szCs w:val="24"/>
      </w:rPr>
      <w:t>4</w:t>
    </w:r>
    <w:r w:rsidRPr="00E557A1">
      <w:rPr>
        <w:rStyle w:val="PageNumber"/>
        <w:b/>
        <w:sz w:val="24"/>
        <w:szCs w:val="24"/>
      </w:rPr>
      <w:fldChar w:fldCharType="end"/>
    </w:r>
    <w:r w:rsidRPr="00E557A1">
      <w:rPr>
        <w:rStyle w:val="PageNumber"/>
        <w:b/>
        <w:sz w:val="24"/>
        <w:szCs w:val="24"/>
      </w:rPr>
      <w:t xml:space="preserve"> of </w:t>
    </w:r>
    <w:r w:rsidRPr="00E557A1">
      <w:rPr>
        <w:rStyle w:val="PageNumber"/>
        <w:b/>
        <w:sz w:val="24"/>
        <w:szCs w:val="24"/>
      </w:rPr>
      <w:fldChar w:fldCharType="begin"/>
    </w:r>
    <w:r w:rsidRPr="00E557A1">
      <w:rPr>
        <w:rStyle w:val="PageNumber"/>
        <w:b/>
        <w:sz w:val="24"/>
        <w:szCs w:val="24"/>
      </w:rPr>
      <w:instrText xml:space="preserve"> NUMPAGES </w:instrText>
    </w:r>
    <w:r w:rsidRPr="00E557A1">
      <w:rPr>
        <w:rStyle w:val="PageNumber"/>
        <w:b/>
        <w:sz w:val="24"/>
        <w:szCs w:val="24"/>
      </w:rPr>
      <w:fldChar w:fldCharType="separate"/>
    </w:r>
    <w:r w:rsidR="008F6720">
      <w:rPr>
        <w:rStyle w:val="PageNumber"/>
        <w:b/>
        <w:noProof/>
        <w:sz w:val="24"/>
        <w:szCs w:val="24"/>
      </w:rPr>
      <w:t>4</w:t>
    </w:r>
    <w:r w:rsidRPr="00E557A1">
      <w:rPr>
        <w:rStyle w:val="PageNumber"/>
        <w:b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20775E"/>
    <w:multiLevelType w:val="hybridMultilevel"/>
    <w:tmpl w:val="06CC1E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3E0"/>
    <w:rsid w:val="00010C2F"/>
    <w:rsid w:val="00137F69"/>
    <w:rsid w:val="001A57B2"/>
    <w:rsid w:val="003046D9"/>
    <w:rsid w:val="005A18FD"/>
    <w:rsid w:val="005A6AEF"/>
    <w:rsid w:val="005B3BEF"/>
    <w:rsid w:val="005D63E0"/>
    <w:rsid w:val="0066637C"/>
    <w:rsid w:val="006D02A6"/>
    <w:rsid w:val="007504BD"/>
    <w:rsid w:val="0088405D"/>
    <w:rsid w:val="008F6720"/>
    <w:rsid w:val="00967AD2"/>
    <w:rsid w:val="00A51186"/>
    <w:rsid w:val="00A77FA6"/>
    <w:rsid w:val="00B03CD2"/>
    <w:rsid w:val="00B501E8"/>
    <w:rsid w:val="00B55AA1"/>
    <w:rsid w:val="00B93B45"/>
    <w:rsid w:val="00BB7A8C"/>
    <w:rsid w:val="00D34488"/>
    <w:rsid w:val="00E67C8E"/>
    <w:rsid w:val="00FB4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,"/>
  <w14:docId w14:val="2EF4BB94"/>
  <w15:docId w15:val="{39291116-EAD0-4EA9-BB78-12F079776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1A57B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32"/>
      <w:szCs w:val="24"/>
      <w:u w:val="single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A57B2"/>
    <w:rPr>
      <w:rFonts w:ascii="Times New Roman" w:eastAsia="Times New Roman" w:hAnsi="Times New Roman" w:cs="Times New Roman"/>
      <w:b/>
      <w:bCs/>
      <w:i/>
      <w:iCs/>
      <w:sz w:val="32"/>
      <w:szCs w:val="24"/>
      <w:u w:val="single"/>
      <w:lang w:val="en-US" w:eastAsia="en-US"/>
    </w:rPr>
  </w:style>
  <w:style w:type="paragraph" w:styleId="Header">
    <w:name w:val="header"/>
    <w:basedOn w:val="Normal"/>
    <w:link w:val="HeaderChar"/>
    <w:rsid w:val="001A57B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customStyle="1" w:styleId="HeaderChar">
    <w:name w:val="Header Char"/>
    <w:basedOn w:val="DefaultParagraphFont"/>
    <w:link w:val="Header"/>
    <w:rsid w:val="001A57B2"/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styleId="PageNumber">
    <w:name w:val="page number"/>
    <w:basedOn w:val="DefaultParagraphFont"/>
    <w:rsid w:val="001A57B2"/>
  </w:style>
  <w:style w:type="paragraph" w:styleId="BalloonText">
    <w:name w:val="Balloon Text"/>
    <w:basedOn w:val="Normal"/>
    <w:link w:val="BalloonTextChar"/>
    <w:uiPriority w:val="99"/>
    <w:semiHidden/>
    <w:unhideWhenUsed/>
    <w:rsid w:val="005D6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3E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10C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2CF9A.A378C58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Tobie VanZyl</dc:creator>
  <cp:lastModifiedBy>Jeanette Swart</cp:lastModifiedBy>
  <cp:revision>2</cp:revision>
  <dcterms:created xsi:type="dcterms:W3CDTF">2020-07-13T06:43:00Z</dcterms:created>
  <dcterms:modified xsi:type="dcterms:W3CDTF">2020-07-13T06:43:00Z</dcterms:modified>
</cp:coreProperties>
</file>